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1BAA5" w14:textId="77777777" w:rsidR="00095B6D" w:rsidRPr="00C0783A" w:rsidRDefault="00095B6D" w:rsidP="00095B6D">
      <w:pPr>
        <w:spacing w:line="240" w:lineRule="auto"/>
        <w:ind w:left="0" w:hanging="2"/>
        <w:jc w:val="center"/>
        <w:rPr>
          <w:rFonts w:ascii="Arial" w:eastAsia="Cambria" w:hAnsi="Arial" w:cs="Arial"/>
          <w:b/>
          <w:color w:val="000000" w:themeColor="text1"/>
          <w:sz w:val="22"/>
          <w:szCs w:val="22"/>
          <w:lang w:val="ru-RU"/>
        </w:rPr>
      </w:pPr>
      <w:r w:rsidRPr="00C0783A">
        <w:rPr>
          <w:rFonts w:ascii="Arial" w:eastAsia="Cambria" w:hAnsi="Arial" w:cs="Arial"/>
          <w:b/>
          <w:color w:val="000000" w:themeColor="text1"/>
          <w:sz w:val="22"/>
          <w:szCs w:val="22"/>
          <w:lang w:val="ru-RU"/>
        </w:rPr>
        <w:t>ПРИЛОЖЕНИЕ 1: ЦЕНОВОЕ ПРЕДЛЖЕНИЕ</w:t>
      </w:r>
    </w:p>
    <w:p w14:paraId="1F12299B" w14:textId="77777777" w:rsidR="00095B6D" w:rsidRPr="00C0783A" w:rsidRDefault="00095B6D" w:rsidP="00095B6D">
      <w:pPr>
        <w:spacing w:line="240" w:lineRule="auto"/>
        <w:ind w:left="0" w:hanging="2"/>
        <w:jc w:val="right"/>
        <w:rPr>
          <w:rFonts w:ascii="Arial" w:eastAsia="Cambria" w:hAnsi="Arial" w:cs="Arial"/>
          <w:b/>
          <w:color w:val="000000" w:themeColor="text1"/>
          <w:sz w:val="22"/>
          <w:szCs w:val="22"/>
          <w:u w:val="single"/>
          <w:lang w:val="ru-RU"/>
        </w:rPr>
      </w:pPr>
      <w:r w:rsidRPr="00C0783A">
        <w:rPr>
          <w:rFonts w:ascii="Arial" w:eastAsia="Cambria" w:hAnsi="Arial" w:cs="Arial"/>
          <w:b/>
          <w:color w:val="000000" w:themeColor="text1"/>
          <w:sz w:val="22"/>
          <w:szCs w:val="22"/>
          <w:lang w:val="ru-RU"/>
        </w:rPr>
        <w:t>Страница _____ из ____</w:t>
      </w:r>
    </w:p>
    <w:p w14:paraId="16D2D4BC" w14:textId="77777777" w:rsidR="00095B6D" w:rsidRPr="002A7D9F" w:rsidRDefault="00095B6D" w:rsidP="00095B6D">
      <w:pPr>
        <w:spacing w:line="240" w:lineRule="auto"/>
        <w:ind w:left="0" w:hanging="2"/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</w:pPr>
      <w:r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>Срок действия предложения: ______ календарных дней с крайнего срока подачи предложений</w:t>
      </w:r>
    </w:p>
    <w:p w14:paraId="3137F755" w14:textId="77777777" w:rsidR="00095B6D" w:rsidRPr="002A7D9F" w:rsidRDefault="00095B6D" w:rsidP="00095B6D">
      <w:pPr>
        <w:spacing w:line="240" w:lineRule="auto"/>
        <w:ind w:left="0" w:hanging="2"/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</w:pPr>
    </w:p>
    <w:p w14:paraId="4B1832D9" w14:textId="77777777" w:rsidR="00095B6D" w:rsidRPr="002A7D9F" w:rsidRDefault="00095B6D" w:rsidP="00095B6D">
      <w:pPr>
        <w:spacing w:line="240" w:lineRule="auto"/>
        <w:ind w:left="0" w:hanging="2"/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</w:pPr>
      <w:r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>Имя и адрес Поставщика:________________________________________________</w:t>
      </w:r>
    </w:p>
    <w:p w14:paraId="7A6386CB" w14:textId="77777777" w:rsidR="00095B6D" w:rsidRPr="002A7D9F" w:rsidRDefault="00095B6D" w:rsidP="00095B6D">
      <w:pPr>
        <w:spacing w:line="240" w:lineRule="auto"/>
        <w:ind w:left="0" w:hanging="2"/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</w:pPr>
    </w:p>
    <w:p w14:paraId="57372363" w14:textId="77777777" w:rsidR="00095B6D" w:rsidRPr="002A7D9F" w:rsidRDefault="00095B6D" w:rsidP="00095B6D">
      <w:pPr>
        <w:spacing w:line="240" w:lineRule="auto"/>
        <w:ind w:left="0" w:hanging="2"/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</w:pPr>
      <w:r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>Телефон: ____________</w:t>
      </w:r>
    </w:p>
    <w:p w14:paraId="795580BA" w14:textId="77777777" w:rsidR="00095B6D" w:rsidRPr="002A7D9F" w:rsidRDefault="00095B6D" w:rsidP="00095B6D">
      <w:pPr>
        <w:spacing w:line="240" w:lineRule="auto"/>
        <w:ind w:left="0" w:hanging="2"/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</w:pPr>
    </w:p>
    <w:p w14:paraId="603851C2" w14:textId="77777777" w:rsidR="00095B6D" w:rsidRPr="002A7D9F" w:rsidRDefault="00095B6D" w:rsidP="00095B6D">
      <w:pPr>
        <w:spacing w:line="240" w:lineRule="auto"/>
        <w:ind w:left="0" w:hanging="2"/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</w:pPr>
      <w:r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Адрес электронной почты: _____________________________ </w:t>
      </w:r>
    </w:p>
    <w:p w14:paraId="6BA578C8" w14:textId="77777777" w:rsidR="00095B6D" w:rsidRPr="002A7D9F" w:rsidRDefault="00095B6D" w:rsidP="00095B6D">
      <w:pPr>
        <w:spacing w:line="240" w:lineRule="auto"/>
        <w:ind w:left="0" w:hanging="2"/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</w:pPr>
    </w:p>
    <w:p w14:paraId="461793C8" w14:textId="77777777" w:rsidR="00095B6D" w:rsidRPr="002A7D9F" w:rsidRDefault="00095B6D" w:rsidP="00095B6D">
      <w:pPr>
        <w:spacing w:line="240" w:lineRule="auto"/>
        <w:ind w:left="0" w:hanging="2"/>
        <w:rPr>
          <w:rFonts w:ascii="Arial" w:eastAsia="Cambria" w:hAnsi="Arial" w:cs="Arial"/>
          <w:i/>
          <w:color w:val="000000" w:themeColor="text1"/>
          <w:sz w:val="22"/>
          <w:szCs w:val="22"/>
        </w:rPr>
      </w:pPr>
      <w:proofErr w:type="spellStart"/>
      <w:r w:rsidRPr="002A7D9F">
        <w:rPr>
          <w:rFonts w:ascii="Arial" w:eastAsia="Cambria" w:hAnsi="Arial" w:cs="Arial"/>
          <w:i/>
          <w:color w:val="000000" w:themeColor="text1"/>
          <w:sz w:val="22"/>
          <w:szCs w:val="22"/>
        </w:rPr>
        <w:t>Примечание</w:t>
      </w:r>
      <w:proofErr w:type="spellEnd"/>
      <w:r w:rsidRPr="002A7D9F">
        <w:rPr>
          <w:rFonts w:ascii="Arial" w:eastAsia="Cambria" w:hAnsi="Arial" w:cs="Arial"/>
          <w:i/>
          <w:color w:val="000000" w:themeColor="text1"/>
          <w:sz w:val="22"/>
          <w:szCs w:val="22"/>
        </w:rPr>
        <w:t>:</w:t>
      </w:r>
    </w:p>
    <w:p w14:paraId="118D34B4" w14:textId="77777777" w:rsidR="00095B6D" w:rsidRPr="002A7D9F" w:rsidRDefault="00095B6D" w:rsidP="00095B6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mbria" w:hAnsi="Arial" w:cs="Arial"/>
          <w:i/>
          <w:color w:val="000000" w:themeColor="text1"/>
          <w:sz w:val="22"/>
          <w:szCs w:val="22"/>
          <w:lang w:val="ru-RU"/>
        </w:rPr>
      </w:pPr>
      <w:r w:rsidRPr="002A7D9F">
        <w:rPr>
          <w:rFonts w:ascii="Arial" w:eastAsia="Cambria" w:hAnsi="Arial" w:cs="Arial"/>
          <w:i/>
          <w:color w:val="000000" w:themeColor="text1"/>
          <w:sz w:val="22"/>
          <w:szCs w:val="22"/>
          <w:lang w:val="ru-RU"/>
        </w:rPr>
        <w:t xml:space="preserve">Цены должны быть указаны в сомах </w:t>
      </w:r>
      <w:r w:rsidRPr="002A7D9F">
        <w:rPr>
          <w:rFonts w:ascii="Arial" w:eastAsia="Cambria" w:hAnsi="Arial" w:cs="Arial"/>
          <w:b/>
          <w:i/>
          <w:color w:val="000000" w:themeColor="text1"/>
          <w:sz w:val="22"/>
          <w:szCs w:val="22"/>
          <w:lang w:val="ru-RU"/>
        </w:rPr>
        <w:t xml:space="preserve"> (</w:t>
      </w:r>
      <w:r w:rsidRPr="002A7D9F">
        <w:rPr>
          <w:rFonts w:ascii="Arial" w:eastAsia="Cambria" w:hAnsi="Arial" w:cs="Arial"/>
          <w:b/>
          <w:i/>
          <w:color w:val="000000" w:themeColor="text1"/>
          <w:sz w:val="22"/>
          <w:szCs w:val="22"/>
        </w:rPr>
        <w:t>KGS</w:t>
      </w:r>
      <w:r w:rsidRPr="002A7D9F">
        <w:rPr>
          <w:rFonts w:ascii="Arial" w:eastAsia="Cambria" w:hAnsi="Arial" w:cs="Arial"/>
          <w:b/>
          <w:i/>
          <w:color w:val="000000" w:themeColor="text1"/>
          <w:sz w:val="22"/>
          <w:szCs w:val="22"/>
          <w:lang w:val="ru-RU"/>
        </w:rPr>
        <w:t>.)</w:t>
      </w:r>
      <w:r w:rsidRPr="002A7D9F">
        <w:rPr>
          <w:rFonts w:ascii="Arial" w:eastAsia="Cambria" w:hAnsi="Arial" w:cs="Arial"/>
          <w:i/>
          <w:color w:val="000000" w:themeColor="text1"/>
          <w:sz w:val="22"/>
          <w:szCs w:val="22"/>
          <w:lang w:val="ru-RU"/>
        </w:rPr>
        <w:t xml:space="preserve">  </w:t>
      </w:r>
    </w:p>
    <w:p w14:paraId="712B9715" w14:textId="77777777" w:rsidR="00095B6D" w:rsidRPr="002A7D9F" w:rsidRDefault="00095B6D" w:rsidP="00095B6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mbria" w:hAnsi="Arial" w:cs="Arial"/>
          <w:i/>
          <w:color w:val="000000" w:themeColor="text1"/>
          <w:sz w:val="22"/>
          <w:szCs w:val="22"/>
          <w:lang w:val="ru-RU"/>
        </w:rPr>
      </w:pPr>
      <w:r w:rsidRPr="002A7D9F">
        <w:rPr>
          <w:rFonts w:ascii="Arial" w:eastAsia="Cambria" w:hAnsi="Arial" w:cs="Arial"/>
          <w:i/>
          <w:color w:val="000000" w:themeColor="text1"/>
          <w:sz w:val="22"/>
          <w:szCs w:val="22"/>
          <w:lang w:val="ru-RU"/>
        </w:rPr>
        <w:t>Все предлагаемые  услуги должны быть пригодны для использования в Кыргызстане.</w:t>
      </w:r>
    </w:p>
    <w:p w14:paraId="304FFB96" w14:textId="77777777" w:rsidR="00095B6D" w:rsidRPr="002A7D9F" w:rsidRDefault="00095B6D" w:rsidP="00095B6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mbria" w:hAnsi="Arial" w:cs="Arial"/>
          <w:i/>
          <w:color w:val="000000" w:themeColor="text1"/>
          <w:sz w:val="22"/>
          <w:szCs w:val="22"/>
          <w:lang w:val="ru-RU"/>
        </w:rPr>
      </w:pPr>
      <w:r w:rsidRPr="002A7D9F">
        <w:rPr>
          <w:rFonts w:ascii="Arial" w:eastAsia="Cambria" w:hAnsi="Arial" w:cs="Arial"/>
          <w:i/>
          <w:color w:val="000000" w:themeColor="text1"/>
          <w:sz w:val="22"/>
          <w:szCs w:val="22"/>
          <w:lang w:val="ru-RU"/>
        </w:rPr>
        <w:t>Пожалуйста, укажите расчетное время доставки после размещения заказа.</w:t>
      </w:r>
    </w:p>
    <w:p w14:paraId="0773862F" w14:textId="77777777" w:rsidR="00095B6D" w:rsidRPr="002A7D9F" w:rsidRDefault="00095B6D" w:rsidP="00095B6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mbria" w:hAnsi="Arial" w:cs="Arial"/>
          <w:i/>
          <w:color w:val="000000" w:themeColor="text1"/>
          <w:sz w:val="22"/>
          <w:szCs w:val="22"/>
          <w:lang w:val="ru-RU"/>
        </w:rPr>
      </w:pPr>
      <w:r w:rsidRPr="002A7D9F">
        <w:rPr>
          <w:rFonts w:ascii="Arial" w:eastAsia="Cambria" w:hAnsi="Arial" w:cs="Arial"/>
          <w:i/>
          <w:color w:val="000000" w:themeColor="text1"/>
          <w:sz w:val="22"/>
          <w:szCs w:val="22"/>
          <w:lang w:val="ru-RU"/>
        </w:rPr>
        <w:t>В случае расхождения между ценой за единицу и общей ценой применяется цена за единицу товара.</w:t>
      </w:r>
    </w:p>
    <w:p w14:paraId="75EF60A2" w14:textId="77777777" w:rsidR="00095B6D" w:rsidRPr="002A7D9F" w:rsidRDefault="00095B6D" w:rsidP="00095B6D">
      <w:pPr>
        <w:spacing w:line="240" w:lineRule="auto"/>
        <w:ind w:left="0" w:hanging="2"/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</w:pPr>
      <w:r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       </w:t>
      </w:r>
    </w:p>
    <w:tbl>
      <w:tblPr>
        <w:tblW w:w="9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3012"/>
        <w:gridCol w:w="1102"/>
        <w:gridCol w:w="1122"/>
        <w:gridCol w:w="935"/>
        <w:gridCol w:w="1309"/>
        <w:gridCol w:w="1309"/>
      </w:tblGrid>
      <w:tr w:rsidR="00095B6D" w:rsidRPr="002A7D9F" w14:paraId="15A601A0" w14:textId="77777777" w:rsidTr="0070724D">
        <w:trPr>
          <w:jc w:val="center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7B5B2374" w14:textId="77777777" w:rsidR="00095B6D" w:rsidRPr="002A7D9F" w:rsidRDefault="00095B6D" w:rsidP="0070724D">
            <w:pPr>
              <w:spacing w:line="240" w:lineRule="auto"/>
              <w:ind w:left="0" w:hanging="2"/>
              <w:jc w:val="center"/>
              <w:rPr>
                <w:rFonts w:ascii="Arial" w:eastAsia="Cambria" w:hAnsi="Arial" w:cs="Arial"/>
                <w:b/>
                <w:color w:val="000000" w:themeColor="text1"/>
              </w:rPr>
            </w:pPr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>№</w:t>
            </w:r>
          </w:p>
        </w:tc>
        <w:tc>
          <w:tcPr>
            <w:tcW w:w="3012" w:type="dxa"/>
            <w:vMerge w:val="restart"/>
            <w:shd w:val="clear" w:color="auto" w:fill="auto"/>
            <w:vAlign w:val="center"/>
          </w:tcPr>
          <w:p w14:paraId="726C1C0A" w14:textId="77777777" w:rsidR="00095B6D" w:rsidRPr="002A7D9F" w:rsidRDefault="00095B6D" w:rsidP="0070724D">
            <w:pPr>
              <w:spacing w:line="240" w:lineRule="auto"/>
              <w:ind w:left="0" w:hanging="2"/>
              <w:jc w:val="center"/>
              <w:rPr>
                <w:rFonts w:ascii="Arial" w:eastAsia="Cambria" w:hAnsi="Arial" w:cs="Arial"/>
                <w:b/>
                <w:color w:val="000000" w:themeColor="text1"/>
              </w:rPr>
            </w:pPr>
            <w:proofErr w:type="spellStart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>Описание</w:t>
            </w:r>
            <w:proofErr w:type="spellEnd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 xml:space="preserve"> </w:t>
            </w:r>
          </w:p>
          <w:p w14:paraId="387C9210" w14:textId="77777777" w:rsidR="00095B6D" w:rsidRPr="002A7D9F" w:rsidRDefault="00095B6D" w:rsidP="0070724D">
            <w:pPr>
              <w:spacing w:line="240" w:lineRule="auto"/>
              <w:ind w:left="0" w:hanging="2"/>
              <w:jc w:val="center"/>
              <w:rPr>
                <w:rFonts w:ascii="Arial" w:eastAsia="Cambria" w:hAnsi="Arial" w:cs="Arial"/>
                <w:b/>
                <w:color w:val="000000" w:themeColor="text1"/>
              </w:rPr>
            </w:pPr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>услуг</w:t>
            </w:r>
            <w:proofErr w:type="spellEnd"/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14:paraId="1DFC2EFB" w14:textId="77777777" w:rsidR="00095B6D" w:rsidRPr="002A7D9F" w:rsidRDefault="00095B6D" w:rsidP="0070724D">
            <w:pPr>
              <w:spacing w:line="240" w:lineRule="auto"/>
              <w:ind w:left="0" w:hanging="2"/>
              <w:jc w:val="center"/>
              <w:rPr>
                <w:rFonts w:ascii="Arial" w:eastAsia="Cambria" w:hAnsi="Arial" w:cs="Arial"/>
                <w:b/>
                <w:color w:val="000000" w:themeColor="text1"/>
              </w:rPr>
            </w:pPr>
            <w:proofErr w:type="spellStart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>Единица</w:t>
            </w:r>
            <w:proofErr w:type="spellEnd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>измерения</w:t>
            </w:r>
            <w:proofErr w:type="spellEnd"/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6EA30B61" w14:textId="77777777" w:rsidR="00095B6D" w:rsidRPr="002A7D9F" w:rsidRDefault="00095B6D" w:rsidP="0070724D">
            <w:pPr>
              <w:spacing w:line="240" w:lineRule="auto"/>
              <w:ind w:left="0" w:hanging="2"/>
              <w:jc w:val="center"/>
              <w:rPr>
                <w:rFonts w:ascii="Arial" w:eastAsia="Cambria" w:hAnsi="Arial" w:cs="Arial"/>
                <w:b/>
                <w:color w:val="000000" w:themeColor="text1"/>
              </w:rPr>
            </w:pPr>
            <w:proofErr w:type="spellStart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>Количество</w:t>
            </w:r>
            <w:proofErr w:type="spellEnd"/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14:paraId="7FF86AEA" w14:textId="77777777" w:rsidR="00095B6D" w:rsidRPr="002A7D9F" w:rsidRDefault="00095B6D" w:rsidP="0070724D">
            <w:pPr>
              <w:spacing w:line="240" w:lineRule="auto"/>
              <w:ind w:left="0" w:hanging="2"/>
              <w:jc w:val="center"/>
              <w:rPr>
                <w:rFonts w:ascii="Arial" w:eastAsia="Cambria" w:hAnsi="Arial" w:cs="Arial"/>
                <w:b/>
                <w:color w:val="000000" w:themeColor="text1"/>
              </w:rPr>
            </w:pPr>
            <w:proofErr w:type="spellStart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>Цена</w:t>
            </w:r>
            <w:proofErr w:type="spellEnd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782A9BC0" w14:textId="77777777" w:rsidR="00095B6D" w:rsidRPr="002A7D9F" w:rsidRDefault="00095B6D" w:rsidP="0070724D">
            <w:pPr>
              <w:spacing w:line="240" w:lineRule="auto"/>
              <w:ind w:left="0" w:hanging="2"/>
              <w:jc w:val="center"/>
              <w:rPr>
                <w:rFonts w:ascii="Arial" w:eastAsia="Cambria" w:hAnsi="Arial" w:cs="Arial"/>
                <w:b/>
                <w:color w:val="000000" w:themeColor="text1"/>
              </w:rPr>
            </w:pPr>
            <w:proofErr w:type="spellStart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>Расчетное</w:t>
            </w:r>
            <w:proofErr w:type="spellEnd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>Время</w:t>
            </w:r>
            <w:proofErr w:type="spellEnd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>доставки</w:t>
            </w:r>
            <w:proofErr w:type="spellEnd"/>
          </w:p>
        </w:tc>
      </w:tr>
      <w:tr w:rsidR="00095B6D" w:rsidRPr="002A7D9F" w14:paraId="69426F2C" w14:textId="77777777" w:rsidTr="0070724D">
        <w:trPr>
          <w:jc w:val="center"/>
        </w:trPr>
        <w:tc>
          <w:tcPr>
            <w:tcW w:w="669" w:type="dxa"/>
            <w:vMerge/>
            <w:shd w:val="clear" w:color="auto" w:fill="auto"/>
            <w:vAlign w:val="center"/>
          </w:tcPr>
          <w:p w14:paraId="1C9907C2" w14:textId="77777777" w:rsidR="00095B6D" w:rsidRPr="002A7D9F" w:rsidRDefault="00095B6D" w:rsidP="0070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Cambria" w:hAnsi="Arial" w:cs="Arial"/>
                <w:b/>
                <w:color w:val="000000" w:themeColor="text1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</w:tcPr>
          <w:p w14:paraId="35CB4C88" w14:textId="77777777" w:rsidR="00095B6D" w:rsidRPr="002A7D9F" w:rsidRDefault="00095B6D" w:rsidP="0070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Cambria" w:hAnsi="Arial" w:cs="Arial"/>
                <w:b/>
                <w:color w:val="000000" w:themeColor="text1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5343D9F1" w14:textId="77777777" w:rsidR="00095B6D" w:rsidRPr="002A7D9F" w:rsidRDefault="00095B6D" w:rsidP="0070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Cambria" w:hAnsi="Arial" w:cs="Arial"/>
                <w:b/>
                <w:color w:val="000000" w:themeColor="text1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6D0CD8E7" w14:textId="77777777" w:rsidR="00095B6D" w:rsidRPr="002A7D9F" w:rsidRDefault="00095B6D" w:rsidP="0070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Cambria" w:hAnsi="Arial" w:cs="Arial"/>
                <w:b/>
                <w:color w:val="000000" w:themeColor="text1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0E9F468" w14:textId="77777777" w:rsidR="00095B6D" w:rsidRPr="002A7D9F" w:rsidRDefault="00095B6D" w:rsidP="0070724D">
            <w:pPr>
              <w:spacing w:line="240" w:lineRule="auto"/>
              <w:ind w:left="0" w:hanging="2"/>
              <w:jc w:val="center"/>
              <w:rPr>
                <w:rFonts w:ascii="Arial" w:eastAsia="Cambria" w:hAnsi="Arial" w:cs="Arial"/>
                <w:b/>
                <w:color w:val="000000" w:themeColor="text1"/>
              </w:rPr>
            </w:pPr>
            <w:proofErr w:type="spellStart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>Цена</w:t>
            </w:r>
            <w:proofErr w:type="spellEnd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>за</w:t>
            </w:r>
            <w:proofErr w:type="spellEnd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>единицу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</w:tcPr>
          <w:p w14:paraId="4A51EF34" w14:textId="77777777" w:rsidR="00095B6D" w:rsidRPr="002A7D9F" w:rsidRDefault="00095B6D" w:rsidP="0070724D">
            <w:pPr>
              <w:spacing w:line="240" w:lineRule="auto"/>
              <w:ind w:left="0" w:hanging="2"/>
              <w:jc w:val="center"/>
              <w:rPr>
                <w:rFonts w:ascii="Arial" w:eastAsia="Cambria" w:hAnsi="Arial" w:cs="Arial"/>
                <w:b/>
                <w:color w:val="000000" w:themeColor="text1"/>
              </w:rPr>
            </w:pPr>
            <w:proofErr w:type="spellStart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>Общая</w:t>
            </w:r>
            <w:proofErr w:type="spellEnd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 xml:space="preserve"> </w:t>
            </w:r>
          </w:p>
          <w:p w14:paraId="44528B49" w14:textId="77777777" w:rsidR="00095B6D" w:rsidRPr="002A7D9F" w:rsidRDefault="00095B6D" w:rsidP="0070724D">
            <w:pPr>
              <w:spacing w:line="240" w:lineRule="auto"/>
              <w:ind w:left="0" w:hanging="2"/>
              <w:jc w:val="center"/>
              <w:rPr>
                <w:rFonts w:ascii="Arial" w:eastAsia="Cambria" w:hAnsi="Arial" w:cs="Arial"/>
                <w:b/>
                <w:color w:val="000000" w:themeColor="text1"/>
              </w:rPr>
            </w:pPr>
            <w:proofErr w:type="spellStart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>Цена</w:t>
            </w:r>
            <w:proofErr w:type="spellEnd"/>
          </w:p>
          <w:p w14:paraId="2DB650DA" w14:textId="77777777" w:rsidR="00095B6D" w:rsidRPr="002A7D9F" w:rsidRDefault="00095B6D" w:rsidP="0070724D">
            <w:pPr>
              <w:spacing w:line="240" w:lineRule="auto"/>
              <w:ind w:left="0" w:hanging="2"/>
              <w:jc w:val="center"/>
              <w:rPr>
                <w:rFonts w:ascii="Arial" w:eastAsia="Cambria" w:hAnsi="Arial" w:cs="Arial"/>
                <w:b/>
                <w:color w:val="000000" w:themeColor="text1"/>
              </w:rPr>
            </w:pPr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>(KGS)</w:t>
            </w:r>
          </w:p>
        </w:tc>
        <w:tc>
          <w:tcPr>
            <w:tcW w:w="1309" w:type="dxa"/>
            <w:vMerge/>
            <w:shd w:val="clear" w:color="auto" w:fill="auto"/>
            <w:vAlign w:val="center"/>
          </w:tcPr>
          <w:p w14:paraId="46489329" w14:textId="77777777" w:rsidR="00095B6D" w:rsidRPr="002A7D9F" w:rsidRDefault="00095B6D" w:rsidP="0070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Cambria" w:hAnsi="Arial" w:cs="Arial"/>
                <w:b/>
                <w:color w:val="000000" w:themeColor="text1"/>
              </w:rPr>
            </w:pPr>
          </w:p>
        </w:tc>
      </w:tr>
      <w:tr w:rsidR="00095B6D" w:rsidRPr="002A7D9F" w14:paraId="46B87A2F" w14:textId="77777777" w:rsidTr="0070724D">
        <w:trPr>
          <w:trHeight w:val="368"/>
          <w:jc w:val="center"/>
        </w:trPr>
        <w:tc>
          <w:tcPr>
            <w:tcW w:w="669" w:type="dxa"/>
            <w:shd w:val="clear" w:color="auto" w:fill="auto"/>
            <w:vAlign w:val="center"/>
          </w:tcPr>
          <w:p w14:paraId="34AFDEAD" w14:textId="77777777" w:rsidR="00095B6D" w:rsidRPr="002A7D9F" w:rsidRDefault="00095B6D" w:rsidP="0070724D">
            <w:pPr>
              <w:spacing w:line="240" w:lineRule="auto"/>
              <w:ind w:left="0" w:hanging="2"/>
              <w:rPr>
                <w:rFonts w:ascii="Arial" w:eastAsia="Cambria" w:hAnsi="Arial" w:cs="Arial"/>
                <w:color w:val="000000" w:themeColor="text1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59FE57B5" w14:textId="77777777" w:rsidR="00095B6D" w:rsidRPr="002A7D9F" w:rsidRDefault="00095B6D" w:rsidP="0070724D">
            <w:pPr>
              <w:spacing w:line="240" w:lineRule="auto"/>
              <w:ind w:left="0" w:hanging="2"/>
              <w:rPr>
                <w:rFonts w:ascii="Arial" w:eastAsia="Cambria" w:hAnsi="Arial" w:cs="Arial"/>
                <w:color w:val="000000" w:themeColor="text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0D7791D3" w14:textId="77777777" w:rsidR="00095B6D" w:rsidRPr="002A7D9F" w:rsidRDefault="00095B6D" w:rsidP="0070724D">
            <w:pPr>
              <w:spacing w:line="240" w:lineRule="auto"/>
              <w:ind w:left="0" w:hanging="2"/>
              <w:rPr>
                <w:rFonts w:ascii="Arial" w:eastAsia="Cambria" w:hAnsi="Arial" w:cs="Arial"/>
                <w:color w:val="000000" w:themeColor="text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3F2201AD" w14:textId="77777777" w:rsidR="00095B6D" w:rsidRPr="002A7D9F" w:rsidRDefault="00095B6D" w:rsidP="0070724D">
            <w:pPr>
              <w:spacing w:line="240" w:lineRule="auto"/>
              <w:ind w:left="0" w:hanging="2"/>
              <w:jc w:val="right"/>
              <w:rPr>
                <w:rFonts w:ascii="Arial" w:eastAsia="Cambria" w:hAnsi="Arial" w:cs="Arial"/>
                <w:color w:val="000000" w:themeColor="text1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6A72244" w14:textId="77777777" w:rsidR="00095B6D" w:rsidRPr="002A7D9F" w:rsidRDefault="00095B6D" w:rsidP="0070724D">
            <w:pPr>
              <w:spacing w:line="240" w:lineRule="auto"/>
              <w:ind w:left="0" w:hanging="2"/>
              <w:jc w:val="right"/>
              <w:rPr>
                <w:rFonts w:ascii="Arial" w:eastAsia="Cambria" w:hAnsi="Arial" w:cs="Arial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4DA4B12" w14:textId="77777777" w:rsidR="00095B6D" w:rsidRPr="002A7D9F" w:rsidRDefault="00095B6D" w:rsidP="0070724D">
            <w:pPr>
              <w:spacing w:line="240" w:lineRule="auto"/>
              <w:ind w:left="0" w:hanging="2"/>
              <w:jc w:val="right"/>
              <w:rPr>
                <w:rFonts w:ascii="Arial" w:eastAsia="Cambria" w:hAnsi="Arial" w:cs="Arial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57EA623" w14:textId="77777777" w:rsidR="00095B6D" w:rsidRPr="002A7D9F" w:rsidRDefault="00095B6D" w:rsidP="0070724D">
            <w:pPr>
              <w:spacing w:line="240" w:lineRule="auto"/>
              <w:ind w:left="0" w:hanging="2"/>
              <w:jc w:val="right"/>
              <w:rPr>
                <w:rFonts w:ascii="Arial" w:eastAsia="Cambria" w:hAnsi="Arial" w:cs="Arial"/>
                <w:color w:val="000000" w:themeColor="text1"/>
              </w:rPr>
            </w:pPr>
          </w:p>
        </w:tc>
      </w:tr>
      <w:tr w:rsidR="00095B6D" w:rsidRPr="002A7D9F" w14:paraId="46FC42C3" w14:textId="77777777" w:rsidTr="0070724D">
        <w:trPr>
          <w:trHeight w:val="359"/>
          <w:jc w:val="center"/>
        </w:trPr>
        <w:tc>
          <w:tcPr>
            <w:tcW w:w="669" w:type="dxa"/>
            <w:shd w:val="clear" w:color="auto" w:fill="auto"/>
            <w:vAlign w:val="center"/>
          </w:tcPr>
          <w:p w14:paraId="2E344560" w14:textId="77777777" w:rsidR="00095B6D" w:rsidRPr="002A7D9F" w:rsidRDefault="00095B6D" w:rsidP="0070724D">
            <w:pPr>
              <w:spacing w:line="240" w:lineRule="auto"/>
              <w:ind w:left="0" w:hanging="2"/>
              <w:rPr>
                <w:rFonts w:ascii="Arial" w:eastAsia="Cambria" w:hAnsi="Arial" w:cs="Arial"/>
                <w:color w:val="000000" w:themeColor="text1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265647B9" w14:textId="77777777" w:rsidR="00095B6D" w:rsidRPr="002A7D9F" w:rsidRDefault="00095B6D" w:rsidP="0070724D">
            <w:pPr>
              <w:spacing w:line="240" w:lineRule="auto"/>
              <w:ind w:left="0" w:hanging="2"/>
              <w:rPr>
                <w:rFonts w:ascii="Arial" w:eastAsia="Cambria" w:hAnsi="Arial" w:cs="Arial"/>
                <w:color w:val="000000" w:themeColor="text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570A417F" w14:textId="77777777" w:rsidR="00095B6D" w:rsidRPr="002A7D9F" w:rsidRDefault="00095B6D" w:rsidP="0070724D">
            <w:pPr>
              <w:spacing w:line="240" w:lineRule="auto"/>
              <w:ind w:left="0" w:hanging="2"/>
              <w:rPr>
                <w:rFonts w:ascii="Arial" w:eastAsia="Cambria" w:hAnsi="Arial" w:cs="Arial"/>
                <w:color w:val="000000" w:themeColor="text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3F7F954E" w14:textId="77777777" w:rsidR="00095B6D" w:rsidRPr="002A7D9F" w:rsidRDefault="00095B6D" w:rsidP="0070724D">
            <w:pPr>
              <w:spacing w:line="240" w:lineRule="auto"/>
              <w:ind w:left="0" w:hanging="2"/>
              <w:jc w:val="right"/>
              <w:rPr>
                <w:rFonts w:ascii="Arial" w:eastAsia="Cambria" w:hAnsi="Arial" w:cs="Arial"/>
                <w:color w:val="000000" w:themeColor="text1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C8FA7F5" w14:textId="77777777" w:rsidR="00095B6D" w:rsidRPr="002A7D9F" w:rsidRDefault="00095B6D" w:rsidP="0070724D">
            <w:pPr>
              <w:spacing w:line="240" w:lineRule="auto"/>
              <w:ind w:left="0" w:hanging="2"/>
              <w:jc w:val="right"/>
              <w:rPr>
                <w:rFonts w:ascii="Arial" w:eastAsia="Cambria" w:hAnsi="Arial" w:cs="Arial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E2B1494" w14:textId="77777777" w:rsidR="00095B6D" w:rsidRPr="002A7D9F" w:rsidRDefault="00095B6D" w:rsidP="0070724D">
            <w:pPr>
              <w:spacing w:line="240" w:lineRule="auto"/>
              <w:ind w:left="0" w:hanging="2"/>
              <w:jc w:val="right"/>
              <w:rPr>
                <w:rFonts w:ascii="Arial" w:eastAsia="Cambria" w:hAnsi="Arial" w:cs="Arial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5C162E8" w14:textId="77777777" w:rsidR="00095B6D" w:rsidRPr="002A7D9F" w:rsidRDefault="00095B6D" w:rsidP="0070724D">
            <w:pPr>
              <w:spacing w:line="240" w:lineRule="auto"/>
              <w:ind w:left="0" w:hanging="2"/>
              <w:jc w:val="right"/>
              <w:rPr>
                <w:rFonts w:ascii="Arial" w:eastAsia="Cambria" w:hAnsi="Arial" w:cs="Arial"/>
                <w:color w:val="000000" w:themeColor="text1"/>
              </w:rPr>
            </w:pPr>
          </w:p>
        </w:tc>
      </w:tr>
      <w:tr w:rsidR="00095B6D" w:rsidRPr="002A7D9F" w14:paraId="36973DD2" w14:textId="77777777" w:rsidTr="0070724D">
        <w:trPr>
          <w:trHeight w:val="341"/>
          <w:jc w:val="center"/>
        </w:trPr>
        <w:tc>
          <w:tcPr>
            <w:tcW w:w="669" w:type="dxa"/>
            <w:shd w:val="clear" w:color="auto" w:fill="auto"/>
            <w:vAlign w:val="center"/>
          </w:tcPr>
          <w:p w14:paraId="5699FC91" w14:textId="77777777" w:rsidR="00095B6D" w:rsidRPr="002A7D9F" w:rsidRDefault="00095B6D" w:rsidP="0070724D">
            <w:pPr>
              <w:spacing w:line="240" w:lineRule="auto"/>
              <w:ind w:left="0" w:hanging="2"/>
              <w:rPr>
                <w:rFonts w:ascii="Arial" w:eastAsia="Cambria" w:hAnsi="Arial" w:cs="Arial"/>
                <w:color w:val="000000" w:themeColor="text1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6C7B3CAF" w14:textId="77777777" w:rsidR="00095B6D" w:rsidRPr="002A7D9F" w:rsidRDefault="00095B6D" w:rsidP="0070724D">
            <w:pPr>
              <w:spacing w:line="240" w:lineRule="auto"/>
              <w:ind w:left="0" w:hanging="2"/>
              <w:rPr>
                <w:rFonts w:ascii="Arial" w:eastAsia="Cambria" w:hAnsi="Arial" w:cs="Arial"/>
                <w:color w:val="000000" w:themeColor="text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4ED408FF" w14:textId="77777777" w:rsidR="00095B6D" w:rsidRPr="002A7D9F" w:rsidRDefault="00095B6D" w:rsidP="0070724D">
            <w:pPr>
              <w:spacing w:line="240" w:lineRule="auto"/>
              <w:ind w:left="0" w:hanging="2"/>
              <w:rPr>
                <w:rFonts w:ascii="Arial" w:eastAsia="Cambria" w:hAnsi="Arial" w:cs="Arial"/>
                <w:color w:val="000000" w:themeColor="text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376A0F8E" w14:textId="77777777" w:rsidR="00095B6D" w:rsidRPr="002A7D9F" w:rsidRDefault="00095B6D" w:rsidP="0070724D">
            <w:pPr>
              <w:spacing w:line="240" w:lineRule="auto"/>
              <w:ind w:left="0" w:hanging="2"/>
              <w:jc w:val="right"/>
              <w:rPr>
                <w:rFonts w:ascii="Arial" w:eastAsia="Cambria" w:hAnsi="Arial" w:cs="Arial"/>
                <w:color w:val="000000" w:themeColor="text1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AE38A28" w14:textId="77777777" w:rsidR="00095B6D" w:rsidRPr="002A7D9F" w:rsidRDefault="00095B6D" w:rsidP="0070724D">
            <w:pPr>
              <w:spacing w:line="240" w:lineRule="auto"/>
              <w:ind w:left="0" w:hanging="2"/>
              <w:jc w:val="right"/>
              <w:rPr>
                <w:rFonts w:ascii="Arial" w:eastAsia="Cambria" w:hAnsi="Arial" w:cs="Arial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06381CFE" w14:textId="77777777" w:rsidR="00095B6D" w:rsidRPr="002A7D9F" w:rsidRDefault="00095B6D" w:rsidP="0070724D">
            <w:pPr>
              <w:spacing w:line="240" w:lineRule="auto"/>
              <w:ind w:left="0" w:hanging="2"/>
              <w:jc w:val="right"/>
              <w:rPr>
                <w:rFonts w:ascii="Arial" w:eastAsia="Cambria" w:hAnsi="Arial" w:cs="Arial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1BCE483" w14:textId="77777777" w:rsidR="00095B6D" w:rsidRPr="002A7D9F" w:rsidRDefault="00095B6D" w:rsidP="0070724D">
            <w:pPr>
              <w:spacing w:line="240" w:lineRule="auto"/>
              <w:ind w:left="0" w:hanging="2"/>
              <w:jc w:val="right"/>
              <w:rPr>
                <w:rFonts w:ascii="Arial" w:eastAsia="Cambria" w:hAnsi="Arial" w:cs="Arial"/>
                <w:color w:val="000000" w:themeColor="text1"/>
              </w:rPr>
            </w:pPr>
          </w:p>
        </w:tc>
      </w:tr>
      <w:tr w:rsidR="00095B6D" w:rsidRPr="002A7D9F" w14:paraId="6E78DFE0" w14:textId="77777777" w:rsidTr="0070724D">
        <w:trPr>
          <w:trHeight w:val="350"/>
          <w:jc w:val="center"/>
        </w:trPr>
        <w:tc>
          <w:tcPr>
            <w:tcW w:w="669" w:type="dxa"/>
            <w:shd w:val="clear" w:color="auto" w:fill="auto"/>
            <w:vAlign w:val="center"/>
          </w:tcPr>
          <w:p w14:paraId="632B7F06" w14:textId="77777777" w:rsidR="00095B6D" w:rsidRPr="002A7D9F" w:rsidRDefault="00095B6D" w:rsidP="0070724D">
            <w:pPr>
              <w:spacing w:line="240" w:lineRule="auto"/>
              <w:ind w:left="0" w:hanging="2"/>
              <w:rPr>
                <w:rFonts w:ascii="Arial" w:eastAsia="Cambria" w:hAnsi="Arial" w:cs="Arial"/>
                <w:color w:val="000000" w:themeColor="text1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16B4EBF0" w14:textId="77777777" w:rsidR="00095B6D" w:rsidRPr="002A7D9F" w:rsidRDefault="00095B6D" w:rsidP="0070724D">
            <w:pPr>
              <w:spacing w:line="240" w:lineRule="auto"/>
              <w:ind w:left="0" w:hanging="2"/>
              <w:rPr>
                <w:rFonts w:ascii="Arial" w:eastAsia="Cambria" w:hAnsi="Arial" w:cs="Arial"/>
                <w:color w:val="000000" w:themeColor="text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35CC1919" w14:textId="77777777" w:rsidR="00095B6D" w:rsidRPr="002A7D9F" w:rsidRDefault="00095B6D" w:rsidP="0070724D">
            <w:pPr>
              <w:spacing w:line="240" w:lineRule="auto"/>
              <w:ind w:left="0" w:hanging="2"/>
              <w:rPr>
                <w:rFonts w:ascii="Arial" w:eastAsia="Cambria" w:hAnsi="Arial" w:cs="Arial"/>
                <w:color w:val="000000" w:themeColor="text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71EBB5C9" w14:textId="77777777" w:rsidR="00095B6D" w:rsidRPr="002A7D9F" w:rsidRDefault="00095B6D" w:rsidP="0070724D">
            <w:pPr>
              <w:spacing w:line="240" w:lineRule="auto"/>
              <w:ind w:left="0" w:hanging="2"/>
              <w:jc w:val="right"/>
              <w:rPr>
                <w:rFonts w:ascii="Arial" w:eastAsia="Cambria" w:hAnsi="Arial" w:cs="Arial"/>
                <w:color w:val="000000" w:themeColor="text1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AA9DAD3" w14:textId="77777777" w:rsidR="00095B6D" w:rsidRPr="002A7D9F" w:rsidRDefault="00095B6D" w:rsidP="0070724D">
            <w:pPr>
              <w:spacing w:line="240" w:lineRule="auto"/>
              <w:ind w:left="0" w:hanging="2"/>
              <w:jc w:val="right"/>
              <w:rPr>
                <w:rFonts w:ascii="Arial" w:eastAsia="Cambria" w:hAnsi="Arial" w:cs="Arial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13CC5C3" w14:textId="77777777" w:rsidR="00095B6D" w:rsidRPr="002A7D9F" w:rsidRDefault="00095B6D" w:rsidP="0070724D">
            <w:pPr>
              <w:spacing w:line="240" w:lineRule="auto"/>
              <w:ind w:left="0" w:hanging="2"/>
              <w:jc w:val="right"/>
              <w:rPr>
                <w:rFonts w:ascii="Arial" w:eastAsia="Cambria" w:hAnsi="Arial" w:cs="Arial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737BC671" w14:textId="77777777" w:rsidR="00095B6D" w:rsidRPr="002A7D9F" w:rsidRDefault="00095B6D" w:rsidP="0070724D">
            <w:pPr>
              <w:spacing w:line="240" w:lineRule="auto"/>
              <w:ind w:left="0" w:hanging="2"/>
              <w:jc w:val="right"/>
              <w:rPr>
                <w:rFonts w:ascii="Arial" w:eastAsia="Cambria" w:hAnsi="Arial" w:cs="Arial"/>
                <w:color w:val="000000" w:themeColor="text1"/>
              </w:rPr>
            </w:pPr>
          </w:p>
        </w:tc>
      </w:tr>
      <w:tr w:rsidR="00095B6D" w:rsidRPr="002A7D9F" w14:paraId="2F8293FA" w14:textId="77777777" w:rsidTr="0070724D">
        <w:trPr>
          <w:trHeight w:val="359"/>
          <w:jc w:val="center"/>
        </w:trPr>
        <w:tc>
          <w:tcPr>
            <w:tcW w:w="6840" w:type="dxa"/>
            <w:gridSpan w:val="5"/>
            <w:shd w:val="clear" w:color="auto" w:fill="auto"/>
            <w:vAlign w:val="center"/>
          </w:tcPr>
          <w:p w14:paraId="2E3173E9" w14:textId="77777777" w:rsidR="00095B6D" w:rsidRPr="002A7D9F" w:rsidRDefault="00095B6D" w:rsidP="0070724D">
            <w:pPr>
              <w:spacing w:line="240" w:lineRule="auto"/>
              <w:ind w:left="0" w:hanging="2"/>
              <w:jc w:val="right"/>
              <w:rPr>
                <w:rFonts w:ascii="Arial" w:eastAsia="Cambria" w:hAnsi="Arial" w:cs="Arial"/>
                <w:b/>
                <w:color w:val="000000" w:themeColor="text1"/>
              </w:rPr>
            </w:pPr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>ВСЕГО:</w:t>
            </w:r>
          </w:p>
        </w:tc>
        <w:tc>
          <w:tcPr>
            <w:tcW w:w="1309" w:type="dxa"/>
            <w:shd w:val="clear" w:color="auto" w:fill="D9D9D9"/>
            <w:vAlign w:val="center"/>
          </w:tcPr>
          <w:p w14:paraId="3A387BE6" w14:textId="77777777" w:rsidR="00095B6D" w:rsidRPr="002A7D9F" w:rsidRDefault="00095B6D" w:rsidP="0070724D">
            <w:pPr>
              <w:spacing w:line="240" w:lineRule="auto"/>
              <w:ind w:left="0" w:hanging="2"/>
              <w:rPr>
                <w:rFonts w:ascii="Arial" w:eastAsia="Cambria" w:hAnsi="Arial" w:cs="Arial"/>
                <w:color w:val="000000" w:themeColor="text1"/>
              </w:rPr>
            </w:pPr>
          </w:p>
        </w:tc>
        <w:tc>
          <w:tcPr>
            <w:tcW w:w="1309" w:type="dxa"/>
            <w:shd w:val="clear" w:color="auto" w:fill="D9D9D9"/>
            <w:vAlign w:val="center"/>
          </w:tcPr>
          <w:p w14:paraId="23F6009F" w14:textId="77777777" w:rsidR="00095B6D" w:rsidRPr="002A7D9F" w:rsidRDefault="00095B6D" w:rsidP="0070724D">
            <w:pPr>
              <w:spacing w:line="240" w:lineRule="auto"/>
              <w:ind w:left="0" w:hanging="2"/>
              <w:rPr>
                <w:rFonts w:ascii="Arial" w:eastAsia="Cambria" w:hAnsi="Arial" w:cs="Arial"/>
                <w:color w:val="000000" w:themeColor="text1"/>
              </w:rPr>
            </w:pPr>
          </w:p>
        </w:tc>
      </w:tr>
    </w:tbl>
    <w:p w14:paraId="3F73AAD9" w14:textId="77777777" w:rsidR="00095B6D" w:rsidRPr="002A7D9F" w:rsidRDefault="00095B6D" w:rsidP="00095B6D">
      <w:pPr>
        <w:spacing w:line="240" w:lineRule="auto"/>
        <w:ind w:left="0" w:hanging="2"/>
        <w:rPr>
          <w:rFonts w:ascii="Arial" w:eastAsia="Cambria" w:hAnsi="Arial" w:cs="Arial"/>
          <w:color w:val="000000" w:themeColor="text1"/>
          <w:sz w:val="22"/>
          <w:szCs w:val="22"/>
        </w:rPr>
      </w:pPr>
    </w:p>
    <w:p w14:paraId="536E162E" w14:textId="77777777" w:rsidR="00095B6D" w:rsidRPr="002A7D9F" w:rsidRDefault="00095B6D" w:rsidP="00095B6D">
      <w:pPr>
        <w:spacing w:line="240" w:lineRule="auto"/>
        <w:ind w:left="0" w:hanging="2"/>
        <w:rPr>
          <w:rFonts w:ascii="Arial" w:eastAsia="Cambria" w:hAnsi="Arial" w:cs="Arial"/>
          <w:i/>
          <w:color w:val="000000" w:themeColor="text1"/>
          <w:sz w:val="22"/>
          <w:szCs w:val="22"/>
          <w:lang w:val="ru-RU"/>
        </w:rPr>
      </w:pPr>
      <w:bookmarkStart w:id="0" w:name="bookmark=id.gjdgxs" w:colFirst="0" w:colLast="0"/>
      <w:bookmarkEnd w:id="0"/>
      <w:r w:rsidRPr="002A7D9F">
        <w:rPr>
          <w:rFonts w:ascii="Arial" w:eastAsia="Cambria" w:hAnsi="Arial" w:cs="Arial"/>
          <w:i/>
          <w:color w:val="000000" w:themeColor="text1"/>
          <w:sz w:val="22"/>
          <w:szCs w:val="22"/>
          <w:lang w:val="ru-RU"/>
        </w:rPr>
        <w:t>Своей подписью Поставщик соглашается соблюдать все условия и правила, которые  содержит настоящий документ.</w:t>
      </w:r>
    </w:p>
    <w:p w14:paraId="4155CA43" w14:textId="77777777" w:rsidR="00095B6D" w:rsidRPr="002A7D9F" w:rsidRDefault="00095B6D" w:rsidP="00095B6D">
      <w:pPr>
        <w:spacing w:line="240" w:lineRule="auto"/>
        <w:ind w:left="0" w:hanging="2"/>
        <w:rPr>
          <w:rFonts w:ascii="Arial" w:eastAsia="Cambria" w:hAnsi="Arial" w:cs="Arial"/>
          <w:i/>
          <w:color w:val="000000" w:themeColor="text1"/>
          <w:sz w:val="22"/>
          <w:szCs w:val="22"/>
          <w:lang w:val="ru-RU"/>
        </w:rPr>
      </w:pPr>
    </w:p>
    <w:tbl>
      <w:tblPr>
        <w:tblW w:w="7956" w:type="dxa"/>
        <w:tblLayout w:type="fixed"/>
        <w:tblLook w:val="0400" w:firstRow="0" w:lastRow="0" w:firstColumn="0" w:lastColumn="0" w:noHBand="0" w:noVBand="1"/>
      </w:tblPr>
      <w:tblGrid>
        <w:gridCol w:w="4140"/>
        <w:gridCol w:w="3816"/>
      </w:tblGrid>
      <w:tr w:rsidR="00095B6D" w:rsidRPr="002A7D9F" w14:paraId="77EC6775" w14:textId="77777777" w:rsidTr="0070724D">
        <w:tc>
          <w:tcPr>
            <w:tcW w:w="4140" w:type="dxa"/>
            <w:shd w:val="clear" w:color="auto" w:fill="auto"/>
          </w:tcPr>
          <w:p w14:paraId="133D473B" w14:textId="77777777" w:rsidR="00095B6D" w:rsidRPr="002A7D9F" w:rsidRDefault="00095B6D" w:rsidP="0070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mbria" w:hAnsi="Arial" w:cs="Arial"/>
                <w:b/>
                <w:i/>
                <w:color w:val="000000" w:themeColor="text1"/>
              </w:rPr>
            </w:pPr>
            <w:r w:rsidRPr="002A7D9F">
              <w:rPr>
                <w:rFonts w:ascii="Arial" w:eastAsia="Cambria" w:hAnsi="Arial" w:cs="Arial"/>
                <w:color w:val="000000" w:themeColor="text1"/>
                <w:lang w:val="ru-RU"/>
              </w:rPr>
              <w:t xml:space="preserve"> </w:t>
            </w:r>
            <w:proofErr w:type="spellStart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>Подпись</w:t>
            </w:r>
            <w:proofErr w:type="spellEnd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>уполномоченного</w:t>
            </w:r>
            <w:proofErr w:type="spellEnd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>лица</w:t>
            </w:r>
            <w:proofErr w:type="spellEnd"/>
          </w:p>
        </w:tc>
        <w:tc>
          <w:tcPr>
            <w:tcW w:w="3816" w:type="dxa"/>
            <w:shd w:val="clear" w:color="auto" w:fill="auto"/>
          </w:tcPr>
          <w:p w14:paraId="30E26293" w14:textId="77777777" w:rsidR="00095B6D" w:rsidRPr="002A7D9F" w:rsidRDefault="00095B6D" w:rsidP="0070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mbria" w:hAnsi="Arial" w:cs="Arial"/>
                <w:color w:val="000000" w:themeColor="text1"/>
              </w:rPr>
            </w:pPr>
          </w:p>
        </w:tc>
      </w:tr>
      <w:tr w:rsidR="00095B6D" w:rsidRPr="002A7D9F" w14:paraId="03811E07" w14:textId="77777777" w:rsidTr="0070724D">
        <w:tc>
          <w:tcPr>
            <w:tcW w:w="4140" w:type="dxa"/>
            <w:shd w:val="clear" w:color="auto" w:fill="auto"/>
          </w:tcPr>
          <w:p w14:paraId="4349ED56" w14:textId="77777777" w:rsidR="00095B6D" w:rsidRPr="002A7D9F" w:rsidRDefault="00095B6D" w:rsidP="0070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mbria" w:hAnsi="Arial" w:cs="Arial"/>
                <w:b/>
                <w:i/>
                <w:color w:val="000000" w:themeColor="text1"/>
              </w:rPr>
            </w:pPr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>ФИО</w:t>
            </w:r>
          </w:p>
        </w:tc>
        <w:tc>
          <w:tcPr>
            <w:tcW w:w="3816" w:type="dxa"/>
            <w:shd w:val="clear" w:color="auto" w:fill="auto"/>
          </w:tcPr>
          <w:p w14:paraId="0622E392" w14:textId="77777777" w:rsidR="00095B6D" w:rsidRPr="002A7D9F" w:rsidRDefault="00095B6D" w:rsidP="0070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mbria" w:hAnsi="Arial" w:cs="Arial"/>
                <w:color w:val="000000" w:themeColor="text1"/>
              </w:rPr>
            </w:pPr>
          </w:p>
        </w:tc>
      </w:tr>
      <w:tr w:rsidR="00095B6D" w:rsidRPr="002A7D9F" w14:paraId="151EF744" w14:textId="77777777" w:rsidTr="0070724D">
        <w:tc>
          <w:tcPr>
            <w:tcW w:w="4140" w:type="dxa"/>
            <w:shd w:val="clear" w:color="auto" w:fill="auto"/>
          </w:tcPr>
          <w:p w14:paraId="0B6998AF" w14:textId="77777777" w:rsidR="00095B6D" w:rsidRPr="002A7D9F" w:rsidRDefault="00095B6D" w:rsidP="0070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mbria" w:hAnsi="Arial" w:cs="Arial"/>
                <w:b/>
                <w:i/>
                <w:color w:val="000000" w:themeColor="text1"/>
              </w:rPr>
            </w:pPr>
            <w:proofErr w:type="spellStart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>Должность</w:t>
            </w:r>
            <w:proofErr w:type="spellEnd"/>
          </w:p>
        </w:tc>
        <w:tc>
          <w:tcPr>
            <w:tcW w:w="3816" w:type="dxa"/>
            <w:shd w:val="clear" w:color="auto" w:fill="auto"/>
          </w:tcPr>
          <w:p w14:paraId="6D133681" w14:textId="77777777" w:rsidR="00095B6D" w:rsidRPr="002A7D9F" w:rsidRDefault="00095B6D" w:rsidP="0070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mbria" w:hAnsi="Arial" w:cs="Arial"/>
                <w:color w:val="000000" w:themeColor="text1"/>
              </w:rPr>
            </w:pPr>
          </w:p>
        </w:tc>
      </w:tr>
      <w:tr w:rsidR="00095B6D" w:rsidRPr="002A7D9F" w14:paraId="37A8382E" w14:textId="77777777" w:rsidTr="0070724D">
        <w:tc>
          <w:tcPr>
            <w:tcW w:w="4140" w:type="dxa"/>
            <w:shd w:val="clear" w:color="auto" w:fill="auto"/>
          </w:tcPr>
          <w:p w14:paraId="60009DAE" w14:textId="77777777" w:rsidR="00095B6D" w:rsidRPr="002A7D9F" w:rsidRDefault="00095B6D" w:rsidP="0070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mbria" w:hAnsi="Arial" w:cs="Arial"/>
                <w:b/>
                <w:i/>
                <w:color w:val="000000" w:themeColor="text1"/>
              </w:rPr>
            </w:pPr>
            <w:proofErr w:type="spellStart"/>
            <w:r w:rsidRPr="002A7D9F">
              <w:rPr>
                <w:rFonts w:ascii="Arial" w:eastAsia="Cambria" w:hAnsi="Arial" w:cs="Arial"/>
                <w:b/>
                <w:color w:val="000000" w:themeColor="text1"/>
              </w:rPr>
              <w:t>Дата</w:t>
            </w:r>
            <w:proofErr w:type="spellEnd"/>
          </w:p>
        </w:tc>
        <w:tc>
          <w:tcPr>
            <w:tcW w:w="3816" w:type="dxa"/>
            <w:shd w:val="clear" w:color="auto" w:fill="auto"/>
          </w:tcPr>
          <w:p w14:paraId="12ADFBF9" w14:textId="77777777" w:rsidR="00095B6D" w:rsidRPr="002A7D9F" w:rsidRDefault="00095B6D" w:rsidP="0070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mbria" w:hAnsi="Arial" w:cs="Arial"/>
                <w:color w:val="000000" w:themeColor="text1"/>
              </w:rPr>
            </w:pPr>
          </w:p>
        </w:tc>
      </w:tr>
    </w:tbl>
    <w:p w14:paraId="4B800371" w14:textId="77777777" w:rsidR="00095B6D" w:rsidRPr="002A7D9F" w:rsidRDefault="00095B6D" w:rsidP="00095B6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Cambria" w:hAnsi="Arial" w:cs="Arial"/>
          <w:color w:val="000000" w:themeColor="text1"/>
          <w:sz w:val="22"/>
          <w:szCs w:val="22"/>
        </w:rPr>
      </w:pPr>
      <w:r w:rsidRPr="002A7D9F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0910F1E0" w14:textId="77777777" w:rsidR="00095B6D" w:rsidRPr="002A7D9F" w:rsidRDefault="00095B6D" w:rsidP="00095B6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mbria" w:hAnsi="Arial" w:cs="Arial"/>
          <w:color w:val="000000" w:themeColor="text1"/>
          <w:sz w:val="22"/>
          <w:szCs w:val="22"/>
        </w:rPr>
      </w:pPr>
      <w:proofErr w:type="spellStart"/>
      <w:r w:rsidRPr="002A7D9F">
        <w:rPr>
          <w:rFonts w:ascii="Arial" w:eastAsia="Cambria" w:hAnsi="Arial" w:cs="Arial"/>
          <w:b/>
          <w:color w:val="000000" w:themeColor="text1"/>
          <w:sz w:val="22"/>
          <w:szCs w:val="22"/>
        </w:rPr>
        <w:lastRenderedPageBreak/>
        <w:t>Шаблон</w:t>
      </w:r>
      <w:proofErr w:type="spellEnd"/>
      <w:r w:rsidRPr="002A7D9F">
        <w:rPr>
          <w:rFonts w:ascii="Arial" w:eastAsia="Cambria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2A7D9F">
        <w:rPr>
          <w:rFonts w:ascii="Arial" w:eastAsia="Cambria" w:hAnsi="Arial" w:cs="Arial"/>
          <w:b/>
          <w:color w:val="000000" w:themeColor="text1"/>
          <w:sz w:val="22"/>
          <w:szCs w:val="22"/>
        </w:rPr>
        <w:t>подробного</w:t>
      </w:r>
      <w:proofErr w:type="spellEnd"/>
      <w:r w:rsidRPr="002A7D9F">
        <w:rPr>
          <w:rFonts w:ascii="Arial" w:eastAsia="Cambria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2A7D9F">
        <w:rPr>
          <w:rFonts w:ascii="Arial" w:eastAsia="Cambria" w:hAnsi="Arial" w:cs="Arial"/>
          <w:b/>
          <w:color w:val="000000" w:themeColor="text1"/>
          <w:sz w:val="22"/>
          <w:szCs w:val="22"/>
        </w:rPr>
        <w:t>бюджета</w:t>
      </w:r>
      <w:proofErr w:type="spellEnd"/>
      <w:r w:rsidRPr="002A7D9F">
        <w:rPr>
          <w:rFonts w:ascii="Arial" w:eastAsia="Cambria" w:hAnsi="Arial" w:cs="Arial"/>
          <w:b/>
          <w:color w:val="000000" w:themeColor="text1"/>
          <w:sz w:val="22"/>
          <w:szCs w:val="22"/>
        </w:rPr>
        <w:t>:</w:t>
      </w:r>
    </w:p>
    <w:p w14:paraId="6A1BE076" w14:textId="77777777" w:rsidR="00095B6D" w:rsidRPr="002A7D9F" w:rsidRDefault="00095B6D" w:rsidP="00095B6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mbria" w:hAnsi="Arial" w:cs="Arial"/>
          <w:color w:val="000000" w:themeColor="text1"/>
          <w:sz w:val="22"/>
          <w:szCs w:val="22"/>
        </w:rPr>
      </w:pPr>
    </w:p>
    <w:tbl>
      <w:tblPr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"/>
        <w:gridCol w:w="1771"/>
        <w:gridCol w:w="1844"/>
        <w:gridCol w:w="993"/>
        <w:gridCol w:w="869"/>
        <w:gridCol w:w="884"/>
        <w:gridCol w:w="924"/>
        <w:gridCol w:w="1854"/>
      </w:tblGrid>
      <w:tr w:rsidR="00095B6D" w:rsidRPr="00F24B0C" w14:paraId="377A431C" w14:textId="77777777" w:rsidTr="007411BE">
        <w:trPr>
          <w:trHeight w:val="246"/>
        </w:trPr>
        <w:tc>
          <w:tcPr>
            <w:tcW w:w="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bottom"/>
          </w:tcPr>
          <w:p w14:paraId="4A7EF0A6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bottom"/>
          </w:tcPr>
          <w:p w14:paraId="02E2EBB9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proofErr w:type="spellStart"/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Категория</w:t>
            </w:r>
            <w:proofErr w:type="spellEnd"/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расходов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bottom"/>
          </w:tcPr>
          <w:p w14:paraId="5679BC65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 xml:space="preserve"> %  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bottom"/>
          </w:tcPr>
          <w:p w14:paraId="173D64A2" w14:textId="77777777" w:rsidR="00095B6D" w:rsidRPr="00F24B0C" w:rsidRDefault="00095B6D" w:rsidP="0070724D">
            <w:pPr>
              <w:widowControl/>
              <w:ind w:left="0" w:hanging="2"/>
              <w:jc w:val="right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Ставка</w:t>
            </w:r>
            <w:proofErr w:type="spellEnd"/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bottom"/>
          </w:tcPr>
          <w:p w14:paraId="294A6196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 xml:space="preserve"> /</w:t>
            </w:r>
            <w:proofErr w:type="spellStart"/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Ед.изм</w:t>
            </w:r>
            <w:proofErr w:type="spellEnd"/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DB4E2"/>
            <w:vAlign w:val="bottom"/>
          </w:tcPr>
          <w:p w14:paraId="258E7CF4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Итого</w:t>
            </w:r>
            <w:proofErr w:type="spellEnd"/>
          </w:p>
          <w:p w14:paraId="665C5EBA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 xml:space="preserve">(KGS)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4E2"/>
            <w:vAlign w:val="bottom"/>
          </w:tcPr>
          <w:p w14:paraId="00AAE75B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proofErr w:type="spellStart"/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Примечание</w:t>
            </w:r>
            <w:proofErr w:type="spellEnd"/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 xml:space="preserve">: </w:t>
            </w:r>
          </w:p>
        </w:tc>
      </w:tr>
      <w:tr w:rsidR="00095B6D" w:rsidRPr="00F24B0C" w14:paraId="25A8EBC0" w14:textId="77777777" w:rsidTr="00095B6D">
        <w:trPr>
          <w:trHeight w:val="259"/>
        </w:trPr>
        <w:tc>
          <w:tcPr>
            <w:tcW w:w="804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686D53B9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I. ПЕРСОНАЛ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4531E19C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7411BE" w14:paraId="26B7078E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C68E290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EC8A8E5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  <w:t xml:space="preserve">(ограничиваясь сотрудниками, принимающими непосредственное участие в исследовании)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3043953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41800B7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7E044F8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21C2CBCA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4910DB39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7411BE" w14:paraId="2D27BB7E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99100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C929A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10379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F1785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605A3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FF2FA29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73B65B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7411BE" w14:paraId="75360158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0A31E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EA7A3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20E14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2E478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382D9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75F7B9A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158257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7411BE" w14:paraId="30CF49D4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E8096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7B874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C42A9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6256F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6FD94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20AB99B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7F5AE9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7411BE" w14:paraId="72F2B4ED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011CD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7A4E6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DEF53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30430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498C1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4C4EC7F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B18972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7411BE" w14:paraId="64031DD7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3D21F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0C9FF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23A90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D9AFB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F3B9E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41EEB39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32C6D9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7411BE" w14:paraId="0C147ED9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CA4FC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23642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84C3C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14D7F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6E7B6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6242496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9C3E73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7411BE" w14:paraId="1AE6204C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2FFBC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98BEA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967D2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0DEFE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7B234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A3C5F5D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2350F9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F24B0C" w14:paraId="1326E9BF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971D429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EE4E67C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ИТОГО ЗАРАБОТНАЯ ПЛАТА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E6B08B9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B3A8DC7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05DECB4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4E4E6DF6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 xml:space="preserve">         -   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31DD5587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F24B0C" w14:paraId="45412F03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205B9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8027308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3D82A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8B06E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53863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1124C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517A968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CAAC4F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7411BE" w14:paraId="35D34123" w14:textId="77777777" w:rsidTr="00095B6D">
        <w:trPr>
          <w:trHeight w:val="230"/>
        </w:trPr>
        <w:tc>
          <w:tcPr>
            <w:tcW w:w="804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70B55789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II</w:t>
            </w: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  <w:lang w:val="ru-RU"/>
              </w:rPr>
              <w:t>. ДОПОЛНИТЕЛЬНЫЕ К ЗАРАБОТНОЙ ПЛАТЕ ФОРМЫ ВОЗНАГРАЖДЕНИЯ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77EC0D9D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7411BE" w14:paraId="2DB91549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6B45C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1DC53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E511D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AB421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D33B9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AB622F7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6820A4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F24B0C" w14:paraId="700BBD7D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07265F7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FBE8368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ИТОГО ДОПОЛНИТЕЛЬНЫЕ ФОРМЫ ВОЗНАГРАЖДЕНИЯ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AC3FBFB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BA6A5CD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333663E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35E617EA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 xml:space="preserve">         -   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5730391C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F24B0C" w14:paraId="53AB7F00" w14:textId="77777777" w:rsidTr="00095B6D">
        <w:trPr>
          <w:trHeight w:val="259"/>
        </w:trPr>
        <w:tc>
          <w:tcPr>
            <w:tcW w:w="804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0D7147D8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III. ТРАНСПОРТНЫЕ РАСХОДЫ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4DDDDE71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F24B0C" w14:paraId="51B4E059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3F6B1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BE061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BE1A6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C732D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B3EF8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C8B7DB8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62DC94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F24B0C" w14:paraId="7F030EDC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F9438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5F2AD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B9185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A5769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8248C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01EDAB0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864E2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F24B0C" w14:paraId="680D6142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E092E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2FBE8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6D716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63EBD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180AD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3D2202D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292214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F24B0C" w14:paraId="757250CA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914E4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34898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4B9EB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D703E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7EEBD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1FE97F0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178C67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F24B0C" w14:paraId="52202BA0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23B83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1DA3F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E6B92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17ADB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313F3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2413CCD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C6510E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F24B0C" w14:paraId="04718198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6730A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81F46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495B2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FC2A0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A62B9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A7A0A95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F4B285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F24B0C" w14:paraId="145E39F0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1855F91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4AFEBC2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 xml:space="preserve">  ИТОГО ТРАНСПОРТНЫЕ РАСХОДЫ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BF44027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44DE75E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BB1DAC3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01224DF9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 xml:space="preserve">        -   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1C1608D9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F24B0C" w14:paraId="218A38D2" w14:textId="77777777" w:rsidTr="00095B6D">
        <w:trPr>
          <w:trHeight w:val="259"/>
        </w:trPr>
        <w:tc>
          <w:tcPr>
            <w:tcW w:w="804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7DE167A4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IV. ПРОЧИЕ ПРЯМЫЕ РАСХОДЫ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4B51F0A8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F24B0C" w14:paraId="23CC7F82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B29752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64061F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4BAB39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F4B359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915119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4E0F7FB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965875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F24B0C" w14:paraId="7E3B4439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447391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127D9C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698DEF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76CF82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038537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B1A8AC4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4A3761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F24B0C" w14:paraId="2F98DEE8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B5438E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ED7A60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7C7BE8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AA549D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7CE300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41D5A48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1D497B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F24B0C" w14:paraId="68E30A72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AC415A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53CFB7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549E42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4830B3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81445A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2281E52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1FD960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F24B0C" w14:paraId="12373E21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1497B2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0C7129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5E2882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44CB4E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38657F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D9AA422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9794E0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F24B0C" w14:paraId="75EB7FC7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728EA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C98A4C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CB7806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C86609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FF114F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247B35A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B8719E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F24B0C" w14:paraId="487F2822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1FD23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A90DB2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7F214F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2D9DA7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05F43A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D76FF67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31044F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095B6D" w:rsidRPr="00F24B0C" w14:paraId="24C7194B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1338D99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1CBF9FA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 xml:space="preserve">  ИТОГО ПРОЧИЕ ПРЯМЫЕ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941CC07" w14:textId="77777777" w:rsidR="00095B6D" w:rsidRPr="00F24B0C" w:rsidRDefault="00095B6D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C3D0B12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CDEAC45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1583C14A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 xml:space="preserve">         -   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7A9AEEC6" w14:textId="77777777" w:rsidR="00095B6D" w:rsidRPr="00F24B0C" w:rsidRDefault="00095B6D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7411BE" w:rsidRPr="00F24B0C" w14:paraId="2BA24CCA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485AA21" w14:textId="77777777" w:rsidR="007411BE" w:rsidRPr="00F24B0C" w:rsidRDefault="007411BE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6DC838F" w14:textId="77777777" w:rsidR="007411BE" w:rsidRPr="007411BE" w:rsidRDefault="007411BE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7411BE">
              <w:rPr>
                <w:rFonts w:ascii="Arial" w:eastAsia="Cambria" w:hAnsi="Arial" w:cs="Arial"/>
                <w:color w:val="000000" w:themeColor="text1"/>
                <w:sz w:val="20"/>
              </w:rPr>
              <w:t xml:space="preserve"> ИТОГО ПРЯМЫЕ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4B00168" w14:textId="77777777" w:rsidR="007411BE" w:rsidRPr="007411BE" w:rsidRDefault="007411BE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7411BE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F32C14E" w14:textId="77777777" w:rsidR="007411BE" w:rsidRPr="007411BE" w:rsidRDefault="007411BE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7411BE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92EB4F6" w14:textId="77777777" w:rsidR="007411BE" w:rsidRPr="007411BE" w:rsidRDefault="007411BE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7411BE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4FE12339" w14:textId="77777777" w:rsidR="007411BE" w:rsidRPr="007411BE" w:rsidRDefault="007411BE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7411BE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 xml:space="preserve">         -   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0B112417" w14:textId="77777777" w:rsidR="007411BE" w:rsidRPr="00F24B0C" w:rsidRDefault="007411BE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7411BE" w:rsidRPr="00F24B0C" w14:paraId="39B8F63C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C68B156" w14:textId="77777777" w:rsidR="007411BE" w:rsidRPr="007411BE" w:rsidRDefault="007411BE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7411BE">
              <w:rPr>
                <w:rFonts w:ascii="Arial" w:eastAsia="Cambria" w:hAnsi="Arial" w:cs="Arial"/>
                <w:color w:val="000000" w:themeColor="text1"/>
                <w:sz w:val="20"/>
              </w:rPr>
              <w:t>V.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767DC74" w14:textId="77777777" w:rsidR="007411BE" w:rsidRPr="007411BE" w:rsidRDefault="007411BE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7411BE">
              <w:rPr>
                <w:rFonts w:ascii="Arial" w:eastAsia="Cambria" w:hAnsi="Arial" w:cs="Arial"/>
                <w:color w:val="000000" w:themeColor="text1"/>
                <w:sz w:val="20"/>
              </w:rPr>
              <w:t>НЕПРЯМЫЕ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681080F" w14:textId="77777777" w:rsidR="007411BE" w:rsidRPr="007411BE" w:rsidRDefault="007411BE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7411BE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F1F10F3" w14:textId="77777777" w:rsidR="007411BE" w:rsidRPr="007411BE" w:rsidRDefault="007411BE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7411BE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5DA0A86" w14:textId="77777777" w:rsidR="007411BE" w:rsidRPr="007411BE" w:rsidRDefault="007411BE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7411BE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28D2A520" w14:textId="77777777" w:rsidR="007411BE" w:rsidRPr="007411BE" w:rsidRDefault="007411BE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7411BE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 xml:space="preserve">        -   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34158C6D" w14:textId="77777777" w:rsidR="007411BE" w:rsidRPr="00F24B0C" w:rsidRDefault="007411BE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  <w:tr w:rsidR="007411BE" w:rsidRPr="00F24B0C" w14:paraId="784F6D13" w14:textId="77777777" w:rsidTr="007411BE">
        <w:trPr>
          <w:trHeight w:val="25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7CB1DF6" w14:textId="77777777" w:rsidR="007411BE" w:rsidRPr="00F24B0C" w:rsidRDefault="007411BE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64928C2" w14:textId="77777777" w:rsidR="007411BE" w:rsidRPr="007411BE" w:rsidRDefault="007411BE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7411BE">
              <w:rPr>
                <w:rFonts w:ascii="Arial" w:eastAsia="Cambria" w:hAnsi="Arial" w:cs="Arial"/>
                <w:color w:val="000000" w:themeColor="text1"/>
                <w:sz w:val="20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FAD4B68" w14:textId="77777777" w:rsidR="007411BE" w:rsidRPr="007411BE" w:rsidRDefault="007411BE" w:rsidP="0070724D">
            <w:pPr>
              <w:widowControl/>
              <w:ind w:left="0" w:hanging="2"/>
              <w:jc w:val="center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7411BE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6329FB7" w14:textId="77777777" w:rsidR="007411BE" w:rsidRPr="007411BE" w:rsidRDefault="007411BE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7411BE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F25D52B" w14:textId="77777777" w:rsidR="007411BE" w:rsidRPr="007411BE" w:rsidRDefault="007411BE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7411BE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496FBA79" w14:textId="77777777" w:rsidR="007411BE" w:rsidRPr="007411BE" w:rsidRDefault="007411BE" w:rsidP="0070724D">
            <w:pPr>
              <w:widowControl/>
              <w:ind w:left="0" w:hanging="2"/>
              <w:rPr>
                <w:rFonts w:ascii="Arial" w:eastAsia="Cambria" w:hAnsi="Arial" w:cs="Arial"/>
                <w:b/>
                <w:color w:val="000000" w:themeColor="text1"/>
                <w:sz w:val="20"/>
              </w:rPr>
            </w:pPr>
            <w:r w:rsidRPr="007411BE">
              <w:rPr>
                <w:rFonts w:ascii="Arial" w:eastAsia="Cambria" w:hAnsi="Arial" w:cs="Arial"/>
                <w:b/>
                <w:color w:val="000000" w:themeColor="text1"/>
                <w:sz w:val="20"/>
              </w:rPr>
              <w:t xml:space="preserve">        -   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5E51845B" w14:textId="77777777" w:rsidR="007411BE" w:rsidRPr="00F24B0C" w:rsidRDefault="007411BE" w:rsidP="0070724D">
            <w:pPr>
              <w:widowControl/>
              <w:ind w:left="0" w:hanging="2"/>
              <w:rPr>
                <w:rFonts w:ascii="Arial" w:eastAsia="Cambria" w:hAnsi="Arial" w:cs="Arial"/>
                <w:color w:val="000000" w:themeColor="text1"/>
                <w:sz w:val="20"/>
              </w:rPr>
            </w:pPr>
            <w:r w:rsidRPr="00F24B0C">
              <w:rPr>
                <w:rFonts w:ascii="Arial" w:eastAsia="Cambria" w:hAnsi="Arial" w:cs="Arial"/>
                <w:color w:val="000000" w:themeColor="text1"/>
                <w:sz w:val="20"/>
              </w:rPr>
              <w:t> </w:t>
            </w:r>
          </w:p>
        </w:tc>
      </w:tr>
    </w:tbl>
    <w:p w14:paraId="0522135D" w14:textId="77777777" w:rsidR="00B17F65" w:rsidRDefault="00B17F65">
      <w:pPr>
        <w:ind w:left="0" w:hanging="2"/>
      </w:pPr>
      <w:bookmarkStart w:id="1" w:name="_GoBack"/>
      <w:bookmarkEnd w:id="1"/>
    </w:p>
    <w:sectPr w:rsidR="00B1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11A41"/>
    <w:multiLevelType w:val="multilevel"/>
    <w:tmpl w:val="E82EC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6D"/>
    <w:rsid w:val="00095B6D"/>
    <w:rsid w:val="00213B1E"/>
    <w:rsid w:val="00414F98"/>
    <w:rsid w:val="007411BE"/>
    <w:rsid w:val="00B1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CFDCE"/>
  <w15:chartTrackingRefBased/>
  <w15:docId w15:val="{923ECD72-892C-44B0-975D-B8B27D01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B6D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snapToGrid w:val="0"/>
      <w:position w:val="-1"/>
      <w:sz w:val="24"/>
      <w:szCs w:val="24"/>
      <w:lang w:val="en-US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B1E"/>
    <w:pPr>
      <w:keepNext/>
      <w:keepLines/>
      <w:spacing w:before="400" w:after="4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B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B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B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B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B1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B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B1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B1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B1E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B1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B1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B1E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B1E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B1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B1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B1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3B1E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13B1E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13B1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B1E"/>
    <w:pPr>
      <w:numPr>
        <w:ilvl w:val="1"/>
      </w:numPr>
      <w:spacing w:after="240"/>
      <w:ind w:leftChars="-1" w:left="-1" w:hangingChars="1" w:hanging="1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B1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13B1E"/>
    <w:rPr>
      <w:b/>
      <w:bCs/>
    </w:rPr>
  </w:style>
  <w:style w:type="character" w:styleId="Emphasis">
    <w:name w:val="Emphasis"/>
    <w:basedOn w:val="DefaultParagraphFont"/>
    <w:uiPriority w:val="20"/>
    <w:qFormat/>
    <w:rsid w:val="00213B1E"/>
    <w:rPr>
      <w:i/>
      <w:iCs/>
    </w:rPr>
  </w:style>
  <w:style w:type="paragraph" w:styleId="NoSpacing">
    <w:name w:val="No Spacing"/>
    <w:uiPriority w:val="1"/>
    <w:qFormat/>
    <w:rsid w:val="00213B1E"/>
    <w:pPr>
      <w:spacing w:after="0"/>
    </w:pPr>
  </w:style>
  <w:style w:type="paragraph" w:styleId="ListParagraph">
    <w:name w:val="List Paragraph"/>
    <w:basedOn w:val="Normal"/>
    <w:uiPriority w:val="34"/>
    <w:qFormat/>
    <w:rsid w:val="00213B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3B1E"/>
    <w:pPr>
      <w:spacing w:before="120" w:after="120"/>
      <w:ind w:left="720"/>
    </w:pPr>
    <w:rPr>
      <w:color w:val="44546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13B1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B1E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B1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13B1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13B1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13B1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13B1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13B1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3B1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22c3d1-837b-44df-91ba-11737a1850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CDBEC2E4BB041B91E49C61F01C042" ma:contentTypeVersion="16" ma:contentTypeDescription="Create a new document." ma:contentTypeScope="" ma:versionID="fcec1e8aca16eb1c33abc2a55080b296">
  <xsd:schema xmlns:xsd="http://www.w3.org/2001/XMLSchema" xmlns:xs="http://www.w3.org/2001/XMLSchema" xmlns:p="http://schemas.microsoft.com/office/2006/metadata/properties" xmlns:ns3="2522c3d1-837b-44df-91ba-11737a18503e" xmlns:ns4="f3e8a899-d0ea-463b-be58-859fcb74cbf1" targetNamespace="http://schemas.microsoft.com/office/2006/metadata/properties" ma:root="true" ma:fieldsID="423009a436d814842a4143e6e8c6b47f" ns3:_="" ns4:_="">
    <xsd:import namespace="2522c3d1-837b-44df-91ba-11737a18503e"/>
    <xsd:import namespace="f3e8a899-d0ea-463b-be58-859fcb74cbf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2c3d1-837b-44df-91ba-11737a18503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8a899-d0ea-463b-be58-859fcb74cbf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12937-1F41-4D41-AB91-606F7CF865E5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522c3d1-837b-44df-91ba-11737a18503e"/>
    <ds:schemaRef ds:uri="f3e8a899-d0ea-463b-be58-859fcb74cbf1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BE5787B-ACD7-4BD0-9296-9F06172CD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E3CC9-FD72-46C7-A7C8-DBDE52F64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2c3d1-837b-44df-91ba-11737a18503e"/>
    <ds:schemaRef ds:uri="f3e8a899-d0ea-463b-be58-859fcb74c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1171</Characters>
  <Application>Microsoft Office Word</Application>
  <DocSecurity>0</DocSecurity>
  <Lines>329</Lines>
  <Paragraphs>56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Mamutalieva Perizat</dc:creator>
  <cp:keywords/>
  <dc:description/>
  <cp:lastModifiedBy>Mamutalieva Perizat</cp:lastModifiedBy>
  <cp:revision>2</cp:revision>
  <dcterms:created xsi:type="dcterms:W3CDTF">2024-03-27T09:41:00Z</dcterms:created>
  <dcterms:modified xsi:type="dcterms:W3CDTF">2024-03-27T09:43:00Z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42c51875-08dc-4e64-bf67-7c6e0760ef08</vt:lpwstr>
  </property>
  <property fmtid="{D5CDD505-2E9C-101B-9397-08002B2CF9AE}" pid="3" name="ContentTypeId">
    <vt:lpwstr>0x0101008FECDBEC2E4BB041B91E49C61F01C042</vt:lpwstr>
  </property>
</Properties>
</file>